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EE3" w:rsidRPr="004E480B" w:rsidRDefault="009C2EE3" w:rsidP="009C2EE3">
      <w:pPr>
        <w:spacing w:line="240" w:lineRule="auto"/>
        <w:rPr>
          <w:lang w:val="en-GB"/>
        </w:rPr>
      </w:pPr>
      <w:r w:rsidRPr="0057642E">
        <w:rPr>
          <w:b/>
          <w:lang w:val="en-GB"/>
        </w:rPr>
        <w:t xml:space="preserve">AT THE AIRPORT: THE JOURNEY FROM THE AIRPORT TO THE CITY 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A = airport staff, B = traveller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B: Hello.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A: Hello.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B: Can you tell me how to get to the city centre?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Yes, of course. You can take a bus number </w:t>
      </w:r>
      <w:proofErr w:type="gramStart"/>
      <w:r w:rsidRPr="0057642E">
        <w:rPr>
          <w:lang w:val="en-GB"/>
        </w:rPr>
        <w:t>76 which</w:t>
      </w:r>
      <w:proofErr w:type="gramEnd"/>
      <w:r w:rsidRPr="0057642E">
        <w:rPr>
          <w:lang w:val="en-GB"/>
        </w:rPr>
        <w:t xml:space="preserve"> runs every 30 minutes. The final stop is right in the city centre, opposite Grand Hotel. Or you can take a </w:t>
      </w:r>
      <w:proofErr w:type="gramStart"/>
      <w:r w:rsidRPr="0057642E">
        <w:rPr>
          <w:lang w:val="en-GB"/>
        </w:rPr>
        <w:t>taxi which</w:t>
      </w:r>
      <w:proofErr w:type="gramEnd"/>
      <w:r w:rsidRPr="0057642E">
        <w:rPr>
          <w:lang w:val="en-GB"/>
        </w:rPr>
        <w:t xml:space="preserve"> is more expensive but a bit faster.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B: How long does it take to get there by bus?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A: 25 minutes.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B: And when does the next bus leave?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A: Just a moment. The bus left five minutes ago. So you have to wait for the next one.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B: I’d prefer to take taxi instead. Where is the taxi rank?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A: The taxi rank is outside the airport.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r w:rsidRPr="0057642E">
        <w:rPr>
          <w:lang w:val="en-GB"/>
        </w:rPr>
        <w:t>B: Thank you, goodbye.</w:t>
      </w:r>
    </w:p>
    <w:p w:rsidR="009C2EE3" w:rsidRPr="0057642E" w:rsidRDefault="009C2EE3" w:rsidP="009C2EE3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A: Not at all, goodbye.</w:t>
      </w:r>
      <w:proofErr w:type="gramEnd"/>
    </w:p>
    <w:p w:rsidR="009C2EE3" w:rsidRPr="0057642E" w:rsidRDefault="009C2EE3" w:rsidP="009C2EE3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9C2EE3" w:rsidRDefault="009C2EE3" w:rsidP="009C2EE3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about getting</w:t>
      </w:r>
      <w:r w:rsidRPr="0057642E">
        <w:rPr>
          <w:lang w:val="en-GB"/>
        </w:rPr>
        <w:t xml:space="preserve"> information about transportation options from the airport to the city centre in the form of a dialogue between the passenger and the airport staff.</w:t>
      </w:r>
      <w:proofErr w:type="gramEnd"/>
      <w:r w:rsidRPr="0057642E">
        <w:rPr>
          <w:lang w:val="en-GB"/>
        </w:rPr>
        <w:t xml:space="preserve"> </w:t>
      </w:r>
    </w:p>
    <w:p w:rsidR="009C2EE3" w:rsidRDefault="009C2EE3" w:rsidP="009C2EE3">
      <w:pPr>
        <w:spacing w:line="240" w:lineRule="auto"/>
        <w:rPr>
          <w:lang w:val="en-GB"/>
        </w:rPr>
      </w:pPr>
    </w:p>
    <w:p w:rsidR="009C2EE3" w:rsidRPr="00982227" w:rsidRDefault="009C2EE3" w:rsidP="009C2EE3">
      <w:r>
        <w:rPr>
          <w:b/>
        </w:rPr>
        <w:t>CESTA Z LETIŠTĚ DO CENTRA</w:t>
      </w:r>
    </w:p>
    <w:p w:rsidR="009C2EE3" w:rsidRDefault="009C2EE3" w:rsidP="009C2EE3">
      <w:r>
        <w:t>A = personál letiště, B = cestující</w:t>
      </w:r>
    </w:p>
    <w:p w:rsidR="009C2EE3" w:rsidRDefault="009C2EE3" w:rsidP="009C2EE3">
      <w:r>
        <w:t>B: Dobrý den.</w:t>
      </w:r>
    </w:p>
    <w:p w:rsidR="009C2EE3" w:rsidRDefault="009C2EE3" w:rsidP="009C2EE3">
      <w:r>
        <w:t>A: Dobrý den.</w:t>
      </w:r>
    </w:p>
    <w:p w:rsidR="009C2EE3" w:rsidRDefault="009C2EE3" w:rsidP="009C2EE3">
      <w:r>
        <w:t>B: Poradíte mi prosím, jak se dostanu z letiště do centra?</w:t>
      </w:r>
    </w:p>
    <w:p w:rsidR="009C2EE3" w:rsidRDefault="009C2EE3" w:rsidP="009C2EE3">
      <w:r>
        <w:t>A: Ano, samozřejmě. Můžete jet autobusem číslo 76, který jede každou půl hodinu. Konečná zastávka linky je přímo v centru města, naproti hotelu Grand. Anebo můžete jet také taxíkem, který je sice dražší, ale o to rychlejší.</w:t>
      </w:r>
    </w:p>
    <w:p w:rsidR="009C2EE3" w:rsidRDefault="009C2EE3" w:rsidP="009C2EE3">
      <w:r>
        <w:t>B: A jak dlouho trvá cesta autobusem?</w:t>
      </w:r>
    </w:p>
    <w:p w:rsidR="009C2EE3" w:rsidRDefault="009C2EE3" w:rsidP="009C2EE3">
      <w:r>
        <w:t>A: Dvacet pět minut.</w:t>
      </w:r>
    </w:p>
    <w:p w:rsidR="009C2EE3" w:rsidRDefault="009C2EE3" w:rsidP="009C2EE3">
      <w:r>
        <w:t>B: A kdy jede další?</w:t>
      </w:r>
    </w:p>
    <w:p w:rsidR="009C2EE3" w:rsidRDefault="009C2EE3" w:rsidP="009C2EE3">
      <w:r>
        <w:lastRenderedPageBreak/>
        <w:t>A: Moment. Autobus právě před pěti minutami odjel. Budete muset jet až dalším.</w:t>
      </w:r>
    </w:p>
    <w:p w:rsidR="009C2EE3" w:rsidRDefault="009C2EE3" w:rsidP="009C2EE3">
      <w:r>
        <w:t>B: To si vezmu raději taxi. Kde je stanoviště?</w:t>
      </w:r>
    </w:p>
    <w:p w:rsidR="009C2EE3" w:rsidRDefault="009C2EE3" w:rsidP="009C2EE3">
      <w:r>
        <w:t>A: Taxíky stojí přímo před východem z letiště.</w:t>
      </w:r>
    </w:p>
    <w:p w:rsidR="009C2EE3" w:rsidRDefault="009C2EE3" w:rsidP="009C2EE3">
      <w:r>
        <w:t>B: Děkuji, na shledanou.</w:t>
      </w:r>
    </w:p>
    <w:p w:rsidR="009C2EE3" w:rsidRDefault="009C2EE3" w:rsidP="009C2EE3">
      <w:r>
        <w:t>A: Prosím, na shledanou.</w:t>
      </w:r>
    </w:p>
    <w:p w:rsidR="009C2EE3" w:rsidRDefault="009C2EE3" w:rsidP="009C2EE3"/>
    <w:p w:rsidR="009C2EE3" w:rsidRPr="0013127D" w:rsidRDefault="009C2EE3" w:rsidP="009C2EE3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9C2EE3" w:rsidRDefault="009C2EE3" w:rsidP="009C2EE3">
      <w:r w:rsidRPr="00483A07">
        <w:t xml:space="preserve">Krátká konverzační situace </w:t>
      </w:r>
      <w:r>
        <w:t>získávání informací o možnostech dopravy z letiště na letišti v podobě</w:t>
      </w:r>
      <w:r w:rsidRPr="00483A07">
        <w:t xml:space="preserve"> dialogu mezi</w:t>
      </w:r>
      <w:r>
        <w:t xml:space="preserve"> cestujícím </w:t>
      </w:r>
      <w:r w:rsidRPr="00483A07">
        <w:t xml:space="preserve">a </w:t>
      </w:r>
      <w:r>
        <w:t>obsluhou letiště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E3"/>
    <w:rsid w:val="008A1C56"/>
    <w:rsid w:val="009C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E3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E3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1468</Characters>
  <Application>Microsoft Macintosh Word</Application>
  <DocSecurity>0</DocSecurity>
  <Lines>12</Lines>
  <Paragraphs>3</Paragraphs>
  <ScaleCrop>false</ScaleCrop>
  <Company>SDE College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2014-10-14T06:41:00Z</dcterms:created>
  <dcterms:modified xsi:type="dcterms:W3CDTF">2014-10-14T06:41:00Z</dcterms:modified>
</cp:coreProperties>
</file>